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A26" w:rsidRPr="00176A26" w:rsidRDefault="00176A26" w:rsidP="00176A2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76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Подборка интересных и полезных сайтов для школьников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 школьного возраста имеют огромное значение, они являются стартом в будущее, и для того, чтобы это время прошло более содержательно и интересно, есть в интернете «классные» помощники, — полезные и интересные сайты для школьников образовательной и развивающей тематики.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Содержательные сайты и порталы для детей, для школьников и подростков помогут в учебе, в развитии способностей, сделают досуг интересным. </w:t>
      </w:r>
      <w:r w:rsidRPr="00176A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Узнавайте новое и припоминайте забытое!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2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Федеральные ресурсы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_blank" w:tooltip="Основной сайт системы образования России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Российское образование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основной Федеральный портал 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tooltip="Основной сайт системы образования России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Единая коллекция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цифровых образовательных ресурсов — Федеральное хранилище 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tooltip="Основной сайт системы образования России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Единое окно доступа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 образовательным интернет ресурсам — Федеральная информационная система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2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Порталы образовательной и детской тематики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tooltip="Развитие детей школьного возраста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 Сентября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разные аспекты образования и воспитания в средней школе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tooltip="Информация о том куда можно поступить и что для этого нужно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EduNews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полезный сайт для подростков, поступающих в ВУЗы, профориентация, образование за рубежом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tooltip="информация для образования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Readik.ru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помощник учителям и учащимся в учебе и развитии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tooltip="Сайт со списком школьной литературы с 1 по 11 класс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Библиотека </w:t>
        </w:r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Gostei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список произведений по литературе с 1 по 11 класс, чтение книг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tooltip="Сайт с кратким изложением содержания книг по школьной программе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Краткое содержание книг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сайт для тех, кто в порядке исключения не успел прочесть заданную книгу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76A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Образовательные сайты для школьников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6A2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а</w:t>
      </w:r>
      <w:proofErr w:type="gramEnd"/>
      <w:r w:rsidRPr="00176A2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)</w:t>
      </w:r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6A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порталы и сайты охватывающие все предметы из образовательной программы: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ooltip="Скачивание учебников 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br/>
          <w:t>alleng.ru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большой каталог учебников, проверочных заданий, заданий по ЕГЭ для скачивания</w:t>
      </w:r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gtFrame="_blank" w:tooltip="Сайт для поиска учебной литературы в интернете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Nashol.com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библиотека ссылок на учебную литературу на все школьные годы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tgtFrame="_blank" w:tooltip="Отличные уроки отличных учителей — этот сайт об этом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Интернет-урок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открытая </w:t>
      </w:r>
      <w:r w:rsidRPr="00176A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домашняя школа</w:t>
      </w:r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видеоуроков</w:t>
      </w:r>
      <w:proofErr w:type="spellEnd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 1-11 классы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tgtFrame="_blank" w:tooltip="Здесь школьники помогают друг другу в решении задач и выполнении домашнего задания по всем предметам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Школьные знания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помоги товарищу решить задачу, товарищ поможет тебе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tgtFrame="_blank" w:tooltip="Сайт имеет хорошую обучающую информацию по средним классам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Школьный помощник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теория и задания по математике и русскому языку для 5, 6, 7 класса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6A2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б</w:t>
      </w:r>
      <w:proofErr w:type="gramEnd"/>
      <w:r w:rsidRPr="00176A2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)</w:t>
      </w:r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6A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тематические образовательные сайты по отдельным школьным предметам: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tgtFrame="_blank" w:tooltip="Справочно-информационный интернет портал Русский язык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Грамота.ру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портал о русском языке для школьников и их родителей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tgtFrame="_blank" w:tooltip="Правила, словари, уроки по русскому языку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Культура письменной речи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—правила, тесты, справочники по русскому языку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</w:t>
      </w:r>
      <w:proofErr w:type="spellEnd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hyperlink r:id="rId19" w:tgtFrame="_blank" w:tooltip="Решаем задачи примеры уравнения с обяснением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Математика 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</w:t>
      </w:r>
      <w:proofErr w:type="spellEnd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hyperlink r:id="rId20" w:tgtFrame="_blank" w:tooltip="Решение химических упражнений из школьного курса 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Химия 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решение уравнений по математике, задач по химии с объяснением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tgtFrame="_blank" w:tooltip="Полезный сайт по школьной математики в помощь ученику и его родителям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Школьная математика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—объяснение математики с 1 по 7 класс, «</w:t>
      </w:r>
      <w:proofErr w:type="spellStart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решебный</w:t>
      </w:r>
      <w:proofErr w:type="spellEnd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калькулятор, проверочные задания с 1 по 11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tgtFrame="_blank" w:tooltip="Сайт — атлас по географии с обширными знаниями предмета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Географический справочник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карты по географии, справочные данные, географический атлас.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tgtFrame="_blank" w:tooltip="Полезные образовательные статьи для изучающих географию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Географическая энциклопедия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кратко и содержательно о том, что нужно знать в школе по географии.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tgtFrame="_blank" w:tooltip="Интернет учебник по биологии сопровождает школьника с 7 по 11 класс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Биология 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электронный учебник, разделы: Ботаника, Зоология, Человек, Общая биология, Экология.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tgtFrame="_blank" w:tooltip="Сайт — справочник по живому миру нашей планеты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Флора и фауна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популярная энциклопедия с информацией по 3900 видам животных и растений мира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tgtFrame="_blank" w:tooltip="Интернет учебник по химии для старших классов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Органическая химия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учебник по химии для средней школы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tgtFrame="_blank" w:tooltip="Сайт по физике со всеми необходимыми знаниями по предмету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Физика.ру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учебники, «</w:t>
      </w:r>
      <w:proofErr w:type="spellStart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проверялки</w:t>
      </w:r>
      <w:proofErr w:type="spellEnd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уроки, задачники по физике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A26" w:rsidRPr="00176A26" w:rsidRDefault="00176A26" w:rsidP="00176A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Сайты изучения английского языка Школьникам и Родителям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tgtFrame="_blank" w:tooltip="Изучение иностранных языков он-лайн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Mingoville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бесплатный интерактивный курс по изучению английского языка для детей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tgtFrame="_blank" w:tooltip="Изучение иностранных языков он-лайн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LearnEnglish</w:t>
        </w:r>
        <w:proofErr w:type="spellEnd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Kids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 сайт для детей и подростков, которые учат английский язык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tgtFrame="_blank" w:tooltip="Изучение иностранных языков он-лайн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LinguaLeo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веб-сервис для изучения и практики английского языка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tgtFrame="_blank" w:tooltip="Уроки английского языка на ЮТУБе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Puzzle</w:t>
        </w:r>
        <w:proofErr w:type="spellEnd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English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Видео уроки по английскому языку, начитанные носителями языка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2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Для тех, кому нужен репетитор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tgtFrame="_blank" w:tooltip="Здесь можно найти своего репетитора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Ваш репетитор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сообщество профессиональных репетиторов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tooltip="Репетиры помогают заработать высший балл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Высший балл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ассоциация репетиторов — подбор педагога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tgtFrame="_blank" w:tooltip="Найди репетитора своему ребенку 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Поиск репетитора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система поиска репетитора в разных городах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A26" w:rsidRPr="00176A26" w:rsidRDefault="00176A26" w:rsidP="00176A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Сайты развития детей школьного возраста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anchor="top" w:tgtFrame="_blank" w:tooltip="Олимпиады и конкурсы для школьников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Центр развития мышления и интеллекта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сайт дистанционных олимпиад и конкурсов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tgtFrame="_blank" w:tooltip="Улучшаем знание математики 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Сократ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доступная для всех школьников России олимпиада по математике в сети Интернет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tgtFrame="_blank" w:tooltip="Сайт ребусов и головоломок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Ребус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разгадайте зашифрованные загадки и занимательные головоломки, тренируйте мышление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tgtFrame="_blank" w:tooltip="Развитие логики и мышления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Лого Рай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задачи на логику и головоломки — отличная гимнастика для ума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tgtFrame="_blank" w:tooltip="Крупнейший российский портал видеоуроков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TeachVideo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каталог обучающего видео по информационным технологиям для разного уровня 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tgtFrame="_blank" w:tooltip="Для обучения игре на гитаре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MuzLand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качественные подборы аккордов к достаточно большому количеству песен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A26" w:rsidRPr="00176A26" w:rsidRDefault="00176A26" w:rsidP="00176A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A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Интересные сайты для общения родителей и детей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tgtFrame="_blank" w:tooltip="Хороший отдых тоже развитие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Отдых с детьми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сайт о том, где и как можно отдохнуть с детьми в любой выдавшийся свободным день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tgtFrame="_blank" w:tooltip="Слушать аудиокниги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Аудиокниги онлайн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хорошая подборка детских аудиокниг для прослушивания в интернете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tgtFrame="_blank" w:tooltip="Слушать аудио книги и спктакли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Аудиокниги КЛУБ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аудио КНИГИ и аудио СПЕКТАКЛИ для прослушивания через интернет </w:t>
      </w:r>
    </w:p>
    <w:tbl>
      <w:tblPr>
        <w:tblW w:w="7800" w:type="dxa"/>
        <w:jc w:val="center"/>
        <w:tblCellSpacing w:w="15" w:type="dxa"/>
        <w:tblBorders>
          <w:top w:val="single" w:sz="2" w:space="0" w:color="008080"/>
          <w:left w:val="single" w:sz="2" w:space="0" w:color="008080"/>
          <w:bottom w:val="single" w:sz="2" w:space="0" w:color="008080"/>
          <w:right w:val="single" w:sz="2" w:space="0" w:color="008080"/>
        </w:tblBorders>
        <w:shd w:val="clear" w:color="auto" w:fill="FF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0"/>
      </w:tblGrid>
      <w:tr w:rsidR="00176A26" w:rsidRPr="00176A26" w:rsidTr="00176A26">
        <w:trPr>
          <w:tblCellSpacing w:w="15" w:type="dxa"/>
          <w:jc w:val="center"/>
        </w:trPr>
        <w:tc>
          <w:tcPr>
            <w:tcW w:w="0" w:type="auto"/>
            <w:shd w:val="clear" w:color="auto" w:fill="FFFAFA"/>
            <w:vAlign w:val="center"/>
            <w:hideMark/>
          </w:tcPr>
          <w:p w:rsidR="00176A26" w:rsidRPr="00176A26" w:rsidRDefault="00176A26" w:rsidP="00176A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A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Рекомендуем хороших чтецов аудиокниг:</w:t>
            </w:r>
          </w:p>
          <w:p w:rsidR="00176A26" w:rsidRPr="00176A26" w:rsidRDefault="00176A26" w:rsidP="00176A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A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 Вячеслав Герасимов     Александр Клюквин </w:t>
            </w:r>
            <w:r w:rsidRPr="00176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76A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Игорь Князев   Влад </w:t>
            </w:r>
            <w:proofErr w:type="spellStart"/>
            <w:r w:rsidRPr="00176A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Копп</w:t>
            </w:r>
            <w:proofErr w:type="spellEnd"/>
            <w:r w:rsidRPr="00176A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  Николай Козий</w:t>
            </w:r>
            <w:r w:rsidRPr="00176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76A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Юрий Заборовский      Евгений Терновский</w:t>
            </w:r>
            <w:r w:rsidRPr="00176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76A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Семен </w:t>
            </w:r>
            <w:proofErr w:type="spellStart"/>
            <w:r w:rsidRPr="00176A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Янишевский</w:t>
            </w:r>
            <w:proofErr w:type="spellEnd"/>
            <w:r w:rsidRPr="00176A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        Сергей </w:t>
            </w:r>
            <w:proofErr w:type="spellStart"/>
            <w:r w:rsidRPr="00176A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Чонишвили</w:t>
            </w:r>
            <w:proofErr w:type="spellEnd"/>
          </w:p>
        </w:tc>
      </w:tr>
    </w:tbl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4" w:tgtFrame="_blank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Интересная подборка № 1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Кинофильмы, книги, варианты отдыха — раздел на сайте SVOIPRAVILA.RU 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tgtFrame="_blank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Интересная подборка № 2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Сборник музыки, кино, стихотворений — обзор на сайте «Фото души»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6" w:tgtFrame="_blank" w:tooltip="События истории России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Музей фактов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провести полчаса вместе с подростком над кратким описанием интересных событий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7" w:tgtFrame="_blank" w:tooltip="Путешествие в самые известные музеи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Музеи мира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видео экскурсия по самым известным музеям и </w:t>
      </w:r>
      <w:proofErr w:type="spellStart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расссказ</w:t>
      </w:r>
      <w:proofErr w:type="spellEnd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 картинах известных художников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8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AdMe.ru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 творчестве во всех его вариантах, можно встретить интересные ролики для просмотра с детьми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tgtFrame="_blank" w:tooltip="Интересно о животных и природе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Nature</w:t>
        </w:r>
        <w:proofErr w:type="spellEnd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Word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сайт о животных и природе (статьи, рассказы, </w:t>
      </w:r>
      <w:proofErr w:type="spellStart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оч.интересно</w:t>
      </w:r>
      <w:proofErr w:type="spellEnd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познавательно)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9" w:tgtFrame="_blank" w:tooltip="Зрительные иллюзии — это интересно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Иллюзион 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зрительные иллюзии и феномены от факультета психологии МГУ 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0" w:tgtFrame="_blank" w:tooltip="О православной вере для подростков и родителей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ФОМА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православный журнал — сайт для верующих и пока сомневающихся в вере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26">
        <w:rPr>
          <w:rFonts w:ascii="Times New Roman" w:eastAsia="Times New Roman" w:hAnsi="Times New Roman" w:cs="Times New Roman"/>
          <w:b/>
          <w:bCs/>
          <w:i/>
          <w:iCs/>
          <w:color w:val="FF6600"/>
          <w:sz w:val="28"/>
          <w:szCs w:val="28"/>
          <w:lang w:eastAsia="ru-RU"/>
        </w:rPr>
        <w:t>Очень интересно посмотреть на интересные фотографии ВМЕСТЕ: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1" w:tgtFrame="_blank" w:tooltip="Интересные фотографии 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ФотоСайт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самое крупное сообщество фотографов, общающихся на русском языке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2" w:tgtFrame="_blank" w:tooltip="Интересные фотографии 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35 Photo.pro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известный ресурс профессиональных фотографов с простой регистрацией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3" w:tgtFrame="_blank" w:tooltip="Интересные фотографии 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ФотоЖурнал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подборка фотографий со всего света журнала «</w:t>
      </w:r>
      <w:proofErr w:type="spellStart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National</w:t>
      </w:r>
      <w:proofErr w:type="spellEnd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Geographic</w:t>
      </w:r>
      <w:proofErr w:type="spellEnd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76A26" w:rsidRPr="00176A26" w:rsidRDefault="00176A26" w:rsidP="00176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4" w:tgtFrame="_blank" w:tooltip="Интересные фотографии 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ФотоТула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теплые и красивые работы профессиональных любителей фотографии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2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Журналы для школьного возраста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5" w:tgtFrame="_blank" w:tooltip="Большой каталог журналов для чтения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Online-Journal.Net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вы можете читать онлайн журналы без регистрации, а также скачивать их бесплатно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6" w:tgtFrame="_blank" w:tooltip="Журнал для детей школьного возраста" w:history="1">
        <w:proofErr w:type="gram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Костер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—</w:t>
      </w:r>
      <w:proofErr w:type="gramEnd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ежемесячный журнал (</w:t>
      </w:r>
      <w:proofErr w:type="spellStart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г.Санкт</w:t>
      </w:r>
      <w:proofErr w:type="spellEnd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-Петербург) для школьников, интересное и полезное чтение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7" w:tgtFrame="_blank" w:tooltip="Журнал для девочек школьниц" w:history="1">
        <w:proofErr w:type="gram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Маруся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—</w:t>
      </w:r>
      <w:proofErr w:type="gramEnd"/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 для девочек — подростков по разнообразным интересам девушек школьного возраста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8" w:tgtFrame="_blank" w:tooltip="Журнал для школьников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Классный журнал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интерактивный журнал для мальчиков и девочек школьного возраста 7-13 лет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9" w:tgtFrame="_blank" w:tooltip="Журнал о начальной школе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Nachalka.com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сообщество для людей от 6-и лет и старше, это дети, их родители и их учителя.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76A26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Сайты для детей, готовящихся к школе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0" w:tgtFrame="_blank" w:tooltip="Развивающие занятия проводятся в форме игры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Веселые уроки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обучение чтению и математике, развитие памяти, речи, внимания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1" w:tgtFrame="_blank" w:tooltip="Личный блог учителя, сделано для всех" w:history="1">
        <w:proofErr w:type="spellStart"/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Началочка</w:t>
        </w:r>
        <w:proofErr w:type="spellEnd"/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материалы от творческого учителя начальных классов о занятиях с детьми</w:t>
      </w:r>
    </w:p>
    <w:p w:rsidR="00176A26" w:rsidRPr="00176A26" w:rsidRDefault="00176A26" w:rsidP="00176A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2" w:tgtFrame="_blank" w:tooltip="Тренировка интеллектуальных способностей детей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IQsha.ru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обучающие игры, задания, уроки, подготавливающие детей к школе</w:t>
      </w:r>
    </w:p>
    <w:p w:rsidR="00176A26" w:rsidRPr="00176A26" w:rsidRDefault="00176A26" w:rsidP="00176A26">
      <w:pPr>
        <w:pBdr>
          <w:bottom w:val="single" w:sz="6" w:space="15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3" w:tgtFrame="_blank" w:tooltip="Развитие ребенка, направленное на подготовку к школе" w:history="1">
        <w:r w:rsidRPr="00176A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Расти умным!</w:t>
        </w:r>
      </w:hyperlink>
      <w:r w:rsidRPr="00176A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блог о развитии ребенка с играми и занятиями, раскрасками, поделками</w:t>
      </w:r>
    </w:p>
    <w:p w:rsidR="00366381" w:rsidRPr="00176A26" w:rsidRDefault="00353A6D" w:rsidP="00176A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66381" w:rsidRPr="00176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5B1"/>
    <w:rsid w:val="00176A26"/>
    <w:rsid w:val="00353A6D"/>
    <w:rsid w:val="00497B91"/>
    <w:rsid w:val="004F75B1"/>
    <w:rsid w:val="007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48541-F43B-4C79-B69A-29E85C20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6A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76A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A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6A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6A26"/>
    <w:rPr>
      <w:color w:val="0000FF"/>
      <w:u w:val="single"/>
    </w:rPr>
  </w:style>
  <w:style w:type="character" w:styleId="a5">
    <w:name w:val="Emphasis"/>
    <w:basedOn w:val="a0"/>
    <w:uiPriority w:val="20"/>
    <w:qFormat/>
    <w:rsid w:val="00176A26"/>
    <w:rPr>
      <w:i/>
      <w:iCs/>
    </w:rPr>
  </w:style>
  <w:style w:type="character" w:styleId="a6">
    <w:name w:val="Strong"/>
    <w:basedOn w:val="a0"/>
    <w:uiPriority w:val="22"/>
    <w:qFormat/>
    <w:rsid w:val="00176A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rgchem.ru/" TargetMode="External"/><Relationship Id="rId21" Type="http://schemas.openxmlformats.org/officeDocument/2006/relationships/hyperlink" Target="http://math-prosto.ru/" TargetMode="External"/><Relationship Id="rId34" Type="http://schemas.openxmlformats.org/officeDocument/2006/relationships/hyperlink" Target="http://www.rep24.ru/" TargetMode="External"/><Relationship Id="rId42" Type="http://schemas.openxmlformats.org/officeDocument/2006/relationships/hyperlink" Target="http://www.audioknigi-online.com/category/%D0%B4%D0%B5%D1%82%D1%81%D0%BA%D0%B8%D0%B5/page/10" TargetMode="External"/><Relationship Id="rId47" Type="http://schemas.openxmlformats.org/officeDocument/2006/relationships/hyperlink" Target="http://muzei-mira.com/" TargetMode="External"/><Relationship Id="rId50" Type="http://schemas.openxmlformats.org/officeDocument/2006/relationships/hyperlink" Target="http://foma.ru" TargetMode="External"/><Relationship Id="rId55" Type="http://schemas.openxmlformats.org/officeDocument/2006/relationships/hyperlink" Target="http://online-journal.net" TargetMode="External"/><Relationship Id="rId63" Type="http://schemas.openxmlformats.org/officeDocument/2006/relationships/hyperlink" Target="http://grow-clever.com" TargetMode="External"/><Relationship Id="rId7" Type="http://schemas.openxmlformats.org/officeDocument/2006/relationships/hyperlink" Target="http://1sentyabrya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hool-assistant.ru/" TargetMode="External"/><Relationship Id="rId29" Type="http://schemas.openxmlformats.org/officeDocument/2006/relationships/hyperlink" Target="http://learnenglishkids.britishcouncil.org/ru/" TargetMode="External"/><Relationship Id="rId11" Type="http://schemas.openxmlformats.org/officeDocument/2006/relationships/hyperlink" Target="http://www.briefly.ru/" TargetMode="External"/><Relationship Id="rId24" Type="http://schemas.openxmlformats.org/officeDocument/2006/relationships/hyperlink" Target="http://www.ebio.ru/" TargetMode="External"/><Relationship Id="rId32" Type="http://schemas.openxmlformats.org/officeDocument/2006/relationships/hyperlink" Target="http://repetitors.info/" TargetMode="External"/><Relationship Id="rId37" Type="http://schemas.openxmlformats.org/officeDocument/2006/relationships/hyperlink" Target="http://rebus1.com/" TargetMode="External"/><Relationship Id="rId40" Type="http://schemas.openxmlformats.org/officeDocument/2006/relationships/hyperlink" Target="http://muzland.ru/" TargetMode="External"/><Relationship Id="rId45" Type="http://schemas.openxmlformats.org/officeDocument/2006/relationships/hyperlink" Target="http://fotodushi.ru/sborniki-muzyki-horoshie-online-slushat-besplatno-skachat-mp3/" TargetMode="External"/><Relationship Id="rId53" Type="http://schemas.openxmlformats.org/officeDocument/2006/relationships/hyperlink" Target="http://www.nationalgeographic.com/photography/" TargetMode="External"/><Relationship Id="rId58" Type="http://schemas.openxmlformats.org/officeDocument/2006/relationships/hyperlink" Target="http://www.classmag.ru/" TargetMode="External"/><Relationship Id="rId5" Type="http://schemas.openxmlformats.org/officeDocument/2006/relationships/hyperlink" Target="http://school-collection.edu.ru/" TargetMode="External"/><Relationship Id="rId61" Type="http://schemas.openxmlformats.org/officeDocument/2006/relationships/hyperlink" Target="http://nachalo4ka.ru/domashnyaya-shkola-podgotovka-rebenka-k-obucheniyu-v-shkole-zanyatie-1/" TargetMode="External"/><Relationship Id="rId19" Type="http://schemas.openxmlformats.org/officeDocument/2006/relationships/hyperlink" Target="http://www.nigma.ru/index.php?t=math" TargetMode="External"/><Relationship Id="rId14" Type="http://schemas.openxmlformats.org/officeDocument/2006/relationships/hyperlink" Target="http://interneturok.ru/" TargetMode="External"/><Relationship Id="rId22" Type="http://schemas.openxmlformats.org/officeDocument/2006/relationships/hyperlink" Target="http://geo.historic.ru/" TargetMode="External"/><Relationship Id="rId27" Type="http://schemas.openxmlformats.org/officeDocument/2006/relationships/hyperlink" Target="http://www.fizika.ru" TargetMode="External"/><Relationship Id="rId30" Type="http://schemas.openxmlformats.org/officeDocument/2006/relationships/hyperlink" Target="http://lingualeo.com/" TargetMode="External"/><Relationship Id="rId35" Type="http://schemas.openxmlformats.org/officeDocument/2006/relationships/hyperlink" Target="http://vot-zadachka.ru/" TargetMode="External"/><Relationship Id="rId43" Type="http://schemas.openxmlformats.org/officeDocument/2006/relationships/hyperlink" Target="http://audioknigi.club/section/detskie/" TargetMode="External"/><Relationship Id="rId48" Type="http://schemas.openxmlformats.org/officeDocument/2006/relationships/hyperlink" Target="https://www.adme.ru/video/" TargetMode="External"/><Relationship Id="rId56" Type="http://schemas.openxmlformats.org/officeDocument/2006/relationships/hyperlink" Target="http://www.kostyor.ru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edunews.ru/" TargetMode="External"/><Relationship Id="rId51" Type="http://schemas.openxmlformats.org/officeDocument/2006/relationships/hyperlink" Target="http://www.photosigh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alleng.ru" TargetMode="External"/><Relationship Id="rId17" Type="http://schemas.openxmlformats.org/officeDocument/2006/relationships/hyperlink" Target="http://www.gramota.ru" TargetMode="External"/><Relationship Id="rId25" Type="http://schemas.openxmlformats.org/officeDocument/2006/relationships/hyperlink" Target="http://biodat.ru/db/fen/anim.htm" TargetMode="External"/><Relationship Id="rId33" Type="http://schemas.openxmlformats.org/officeDocument/2006/relationships/hyperlink" Target="http://high-ball.ru/" TargetMode="External"/><Relationship Id="rId38" Type="http://schemas.openxmlformats.org/officeDocument/2006/relationships/hyperlink" Target="http://logo-rai.ru/" TargetMode="External"/><Relationship Id="rId46" Type="http://schemas.openxmlformats.org/officeDocument/2006/relationships/hyperlink" Target="http://muzey-factov.ru/" TargetMode="External"/><Relationship Id="rId59" Type="http://schemas.openxmlformats.org/officeDocument/2006/relationships/hyperlink" Target="http://www.nachalka.com/" TargetMode="External"/><Relationship Id="rId20" Type="http://schemas.openxmlformats.org/officeDocument/2006/relationships/hyperlink" Target="http://info.nigma.ru/index.php/nigma-himiya.html" TargetMode="External"/><Relationship Id="rId41" Type="http://schemas.openxmlformats.org/officeDocument/2006/relationships/hyperlink" Target="http://www.osd.ru/" TargetMode="External"/><Relationship Id="rId54" Type="http://schemas.openxmlformats.org/officeDocument/2006/relationships/hyperlink" Target="http://foto-tula.ru/" TargetMode="External"/><Relationship Id="rId62" Type="http://schemas.openxmlformats.org/officeDocument/2006/relationships/hyperlink" Target="https://iqsha.ru/uprazhneniya/6-let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5" Type="http://schemas.openxmlformats.org/officeDocument/2006/relationships/hyperlink" Target="http://znanija.com/" TargetMode="External"/><Relationship Id="rId23" Type="http://schemas.openxmlformats.org/officeDocument/2006/relationships/hyperlink" Target="http://geoman.ru/geography/info/index.shtml" TargetMode="External"/><Relationship Id="rId28" Type="http://schemas.openxmlformats.org/officeDocument/2006/relationships/hyperlink" Target="http://www.mingoville.com/" TargetMode="External"/><Relationship Id="rId36" Type="http://schemas.openxmlformats.org/officeDocument/2006/relationships/hyperlink" Target="http://www.math-on-line.com/olympiada-math/" TargetMode="External"/><Relationship Id="rId49" Type="http://schemas.openxmlformats.org/officeDocument/2006/relationships/hyperlink" Target="http://www.psy.msu.ru/illusion/" TargetMode="External"/><Relationship Id="rId57" Type="http://schemas.openxmlformats.org/officeDocument/2006/relationships/hyperlink" Target="http://www.marusia.ru/" TargetMode="External"/><Relationship Id="rId10" Type="http://schemas.openxmlformats.org/officeDocument/2006/relationships/hyperlink" Target="http://gostei.ru/shkolnaya-programma-po-literature/" TargetMode="External"/><Relationship Id="rId31" Type="http://schemas.openxmlformats.org/officeDocument/2006/relationships/hyperlink" Target="https://www.youtube.com/user/PuzzleEnglish" TargetMode="External"/><Relationship Id="rId44" Type="http://schemas.openxmlformats.org/officeDocument/2006/relationships/hyperlink" Target="https://svoipravila.ru/otdih/mi-rekomenduem-filmi/kakoe-posmotret-kino.html" TargetMode="External"/><Relationship Id="rId52" Type="http://schemas.openxmlformats.org/officeDocument/2006/relationships/hyperlink" Target="http://35photo.ru" TargetMode="External"/><Relationship Id="rId60" Type="http://schemas.openxmlformats.org/officeDocument/2006/relationships/hyperlink" Target="http://games-for-kids.ru/podgotovka-k-shkole/podgotovka-k-shkole.php" TargetMode="External"/><Relationship Id="rId65" Type="http://schemas.openxmlformats.org/officeDocument/2006/relationships/theme" Target="theme/theme1.xm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readik.ru/" TargetMode="External"/><Relationship Id="rId13" Type="http://schemas.openxmlformats.org/officeDocument/2006/relationships/hyperlink" Target="http://nashol.com/" TargetMode="External"/><Relationship Id="rId18" Type="http://schemas.openxmlformats.org/officeDocument/2006/relationships/hyperlink" Target="http://gramma.ru/" TargetMode="External"/><Relationship Id="rId39" Type="http://schemas.openxmlformats.org/officeDocument/2006/relationships/hyperlink" Target="http://www.teachvide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2018-01-17T06:46:00Z</dcterms:created>
  <dcterms:modified xsi:type="dcterms:W3CDTF">2018-01-17T06:46:00Z</dcterms:modified>
</cp:coreProperties>
</file>